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5ECC" w14:textId="271825DC" w:rsidR="00831482" w:rsidRDefault="00831482" w:rsidP="00831482">
      <w:pPr>
        <w:rPr>
          <w:rFonts w:ascii="Arial" w:hAnsi="Arial" w:cs="Arial"/>
          <w:color w:val="C40000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C40000"/>
          <w:sz w:val="27"/>
          <w:szCs w:val="27"/>
          <w:shd w:val="clear" w:color="auto" w:fill="F6F6F6"/>
        </w:rPr>
        <w:t>2020</w:t>
      </w:r>
      <w:r>
        <w:rPr>
          <w:rFonts w:ascii="Arial" w:hAnsi="Arial" w:cs="Arial" w:hint="eastAsia"/>
          <w:color w:val="C40000"/>
          <w:sz w:val="27"/>
          <w:szCs w:val="27"/>
          <w:shd w:val="clear" w:color="auto" w:fill="F6F6F6"/>
        </w:rPr>
        <w:t>年</w:t>
      </w:r>
      <w:r>
        <w:rPr>
          <w:rFonts w:ascii="Arial" w:hAnsi="Arial" w:cs="Arial" w:hint="eastAsia"/>
          <w:color w:val="C40000"/>
          <w:sz w:val="27"/>
          <w:szCs w:val="27"/>
          <w:shd w:val="clear" w:color="auto" w:fill="F6F6F6"/>
        </w:rPr>
        <w:t>1</w:t>
      </w:r>
      <w:r>
        <w:rPr>
          <w:rFonts w:ascii="Arial" w:hAnsi="Arial" w:cs="Arial"/>
          <w:color w:val="C40000"/>
          <w:sz w:val="27"/>
          <w:szCs w:val="27"/>
          <w:shd w:val="clear" w:color="auto" w:fill="F6F6F6"/>
        </w:rPr>
        <w:t>0</w:t>
      </w:r>
      <w:r>
        <w:rPr>
          <w:rFonts w:ascii="Arial" w:hAnsi="Arial" w:cs="Arial" w:hint="eastAsia"/>
          <w:color w:val="C40000"/>
          <w:sz w:val="27"/>
          <w:szCs w:val="27"/>
          <w:shd w:val="clear" w:color="auto" w:fill="F6F6F6"/>
        </w:rPr>
        <w:t xml:space="preserve">月　山佐産業専門ブランド立ち上げ　</w:t>
      </w:r>
      <w:r w:rsidR="00CA300B">
        <w:rPr>
          <w:rFonts w:ascii="Arial" w:hAnsi="Arial" w:cs="Arial" w:hint="eastAsia"/>
          <w:color w:val="C40000"/>
          <w:sz w:val="27"/>
          <w:szCs w:val="27"/>
          <w:shd w:val="clear" w:color="auto" w:fill="F6F6F6"/>
        </w:rPr>
        <w:t xml:space="preserve">　　　</w:t>
      </w:r>
      <w:r w:rsidR="00590B85">
        <w:rPr>
          <w:rFonts w:ascii="Arial" w:hAnsi="Arial" w:cs="Arial"/>
          <w:noProof/>
          <w:color w:val="C40000"/>
          <w:sz w:val="27"/>
          <w:szCs w:val="27"/>
          <w:shd w:val="clear" w:color="auto" w:fill="F6F6F6"/>
        </w:rPr>
        <w:drawing>
          <wp:inline distT="0" distB="0" distL="0" distR="0" wp14:anchorId="15501C65" wp14:editId="1AD66A13">
            <wp:extent cx="1718334" cy="342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900" cy="35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00B">
        <w:rPr>
          <w:rFonts w:ascii="Arial" w:hAnsi="Arial" w:cs="Arial" w:hint="eastAsia"/>
          <w:color w:val="C40000"/>
          <w:sz w:val="27"/>
          <w:szCs w:val="27"/>
          <w:shd w:val="clear" w:color="auto" w:fill="F6F6F6"/>
        </w:rPr>
        <w:t>（ローコス倉庫）</w:t>
      </w:r>
    </w:p>
    <w:p w14:paraId="6B69AAF9" w14:textId="6CFBA7DB" w:rsidR="00831482" w:rsidRDefault="00831482" w:rsidP="00831482">
      <w:pPr>
        <w:rPr>
          <w:rFonts w:ascii="Arial" w:hAnsi="Arial" w:cs="Arial"/>
          <w:color w:val="C40000"/>
          <w:sz w:val="27"/>
          <w:szCs w:val="27"/>
          <w:shd w:val="clear" w:color="auto" w:fill="F6F6F6"/>
        </w:rPr>
      </w:pPr>
      <w:r>
        <w:rPr>
          <w:rFonts w:ascii="Arial" w:hAnsi="Arial" w:cs="Arial" w:hint="eastAsia"/>
          <w:color w:val="C40000"/>
          <w:sz w:val="27"/>
          <w:szCs w:val="27"/>
          <w:shd w:val="clear" w:color="auto" w:fill="F6F6F6"/>
        </w:rPr>
        <w:t>立ち上げ</w:t>
      </w:r>
      <w:r w:rsidR="00CA300B">
        <w:rPr>
          <w:rFonts w:ascii="Arial" w:hAnsi="Arial" w:cs="Arial" w:hint="eastAsia"/>
          <w:color w:val="C40000"/>
          <w:sz w:val="27"/>
          <w:szCs w:val="27"/>
          <w:shd w:val="clear" w:color="auto" w:fill="F6F6F6"/>
        </w:rPr>
        <w:t>後、</w:t>
      </w:r>
      <w:r>
        <w:rPr>
          <w:rFonts w:ascii="Arial" w:hAnsi="Arial" w:cs="Arial" w:hint="eastAsia"/>
          <w:color w:val="C40000"/>
          <w:sz w:val="27"/>
          <w:szCs w:val="27"/>
          <w:shd w:val="clear" w:color="auto" w:fill="F6F6F6"/>
        </w:rPr>
        <w:t>１年経ちませんが、大小</w:t>
      </w:r>
      <w:r w:rsidR="00CA300B">
        <w:rPr>
          <w:rFonts w:ascii="Arial" w:hAnsi="Arial" w:cs="Arial" w:hint="eastAsia"/>
          <w:color w:val="C40000"/>
          <w:sz w:val="27"/>
          <w:szCs w:val="27"/>
          <w:shd w:val="clear" w:color="auto" w:fill="F6F6F6"/>
        </w:rPr>
        <w:t>様々</w:t>
      </w:r>
      <w:r>
        <w:rPr>
          <w:rFonts w:ascii="Arial" w:hAnsi="Arial" w:cs="Arial" w:hint="eastAsia"/>
          <w:color w:val="C40000"/>
          <w:sz w:val="27"/>
          <w:szCs w:val="27"/>
          <w:shd w:val="clear" w:color="auto" w:fill="F6F6F6"/>
        </w:rPr>
        <w:t>現在</w:t>
      </w:r>
      <w:r w:rsidRPr="00CA300B">
        <w:rPr>
          <w:rFonts w:ascii="Arial" w:hAnsi="Arial" w:cs="Arial" w:hint="eastAsia"/>
          <w:color w:val="C40000"/>
          <w:sz w:val="28"/>
          <w:szCs w:val="28"/>
          <w:shd w:val="clear" w:color="auto" w:fill="F6F6F6"/>
        </w:rPr>
        <w:t>5</w:t>
      </w:r>
      <w:r w:rsidR="00782CBA">
        <w:rPr>
          <w:rFonts w:ascii="Arial" w:hAnsi="Arial" w:cs="Arial"/>
          <w:color w:val="C40000"/>
          <w:sz w:val="28"/>
          <w:szCs w:val="28"/>
          <w:shd w:val="clear" w:color="auto" w:fill="F6F6F6"/>
        </w:rPr>
        <w:t>3</w:t>
      </w:r>
      <w:r w:rsidRPr="00CA300B">
        <w:rPr>
          <w:rFonts w:ascii="Arial" w:hAnsi="Arial" w:cs="Arial" w:hint="eastAsia"/>
          <w:color w:val="C40000"/>
          <w:sz w:val="28"/>
          <w:szCs w:val="28"/>
          <w:shd w:val="clear" w:color="auto" w:fill="F6F6F6"/>
        </w:rPr>
        <w:t>件</w:t>
      </w:r>
      <w:r w:rsidR="00CA300B">
        <w:rPr>
          <w:rFonts w:ascii="Arial" w:hAnsi="Arial" w:cs="Arial" w:hint="eastAsia"/>
          <w:color w:val="C40000"/>
          <w:sz w:val="28"/>
          <w:szCs w:val="28"/>
          <w:shd w:val="clear" w:color="auto" w:fill="F6F6F6"/>
        </w:rPr>
        <w:t>程</w:t>
      </w:r>
      <w:r>
        <w:rPr>
          <w:rFonts w:ascii="Arial" w:hAnsi="Arial" w:cs="Arial" w:hint="eastAsia"/>
          <w:color w:val="C40000"/>
          <w:sz w:val="27"/>
          <w:szCs w:val="27"/>
          <w:shd w:val="clear" w:color="auto" w:fill="F6F6F6"/>
        </w:rPr>
        <w:t>お問い合わせ</w:t>
      </w:r>
      <w:r w:rsidR="00CA300B">
        <w:rPr>
          <w:rFonts w:ascii="Arial" w:hAnsi="Arial" w:cs="Arial" w:hint="eastAsia"/>
          <w:color w:val="C40000"/>
          <w:sz w:val="27"/>
          <w:szCs w:val="27"/>
          <w:shd w:val="clear" w:color="auto" w:fill="F6F6F6"/>
        </w:rPr>
        <w:t>頂いております</w:t>
      </w:r>
      <w:r>
        <w:rPr>
          <w:rFonts w:ascii="Arial" w:hAnsi="Arial" w:cs="Arial" w:hint="eastAsia"/>
          <w:color w:val="C40000"/>
          <w:sz w:val="27"/>
          <w:szCs w:val="27"/>
          <w:shd w:val="clear" w:color="auto" w:fill="F6F6F6"/>
        </w:rPr>
        <w:t>（</w:t>
      </w:r>
      <w:r>
        <w:rPr>
          <w:rFonts w:ascii="Arial" w:hAnsi="Arial" w:cs="Arial" w:hint="eastAsia"/>
          <w:color w:val="C40000"/>
          <w:sz w:val="27"/>
          <w:szCs w:val="27"/>
          <w:shd w:val="clear" w:color="auto" w:fill="F6F6F6"/>
        </w:rPr>
        <w:t>DM</w:t>
      </w:r>
      <w:r>
        <w:rPr>
          <w:rFonts w:ascii="Arial" w:hAnsi="Arial" w:cs="Arial" w:hint="eastAsia"/>
          <w:color w:val="C40000"/>
          <w:sz w:val="27"/>
          <w:szCs w:val="27"/>
          <w:shd w:val="clear" w:color="auto" w:fill="F6F6F6"/>
        </w:rPr>
        <w:t>・</w:t>
      </w:r>
      <w:r>
        <w:rPr>
          <w:rFonts w:ascii="Arial" w:hAnsi="Arial" w:cs="Arial" w:hint="eastAsia"/>
          <w:color w:val="C40000"/>
          <w:sz w:val="27"/>
          <w:szCs w:val="27"/>
          <w:shd w:val="clear" w:color="auto" w:fill="F6F6F6"/>
        </w:rPr>
        <w:t>HP</w:t>
      </w:r>
      <w:r>
        <w:rPr>
          <w:rFonts w:ascii="Arial" w:hAnsi="Arial" w:cs="Arial" w:hint="eastAsia"/>
          <w:color w:val="C40000"/>
          <w:sz w:val="27"/>
          <w:szCs w:val="27"/>
          <w:shd w:val="clear" w:color="auto" w:fill="F6F6F6"/>
        </w:rPr>
        <w:t>・無料見学会</w:t>
      </w:r>
      <w:r w:rsidR="00CA300B">
        <w:rPr>
          <w:rFonts w:ascii="Arial" w:hAnsi="Arial" w:cs="Arial" w:hint="eastAsia"/>
          <w:color w:val="C40000"/>
          <w:sz w:val="27"/>
          <w:szCs w:val="27"/>
          <w:shd w:val="clear" w:color="auto" w:fill="F6F6F6"/>
        </w:rPr>
        <w:t>等</w:t>
      </w:r>
      <w:r>
        <w:rPr>
          <w:rFonts w:ascii="Arial" w:hAnsi="Arial" w:cs="Arial" w:hint="eastAsia"/>
          <w:color w:val="C40000"/>
          <w:sz w:val="27"/>
          <w:szCs w:val="27"/>
          <w:shd w:val="clear" w:color="auto" w:fill="F6F6F6"/>
        </w:rPr>
        <w:t>）</w:t>
      </w:r>
    </w:p>
    <w:p w14:paraId="2A6DA7CF" w14:textId="77777777" w:rsidR="00E23E98" w:rsidRPr="00782CBA" w:rsidRDefault="00E23E98" w:rsidP="00831482">
      <w:pPr>
        <w:rPr>
          <w:rFonts w:ascii="Arial" w:hAnsi="Arial" w:cs="Arial"/>
          <w:color w:val="C40000"/>
          <w:sz w:val="27"/>
          <w:szCs w:val="27"/>
          <w:shd w:val="clear" w:color="auto" w:fill="F6F6F6"/>
        </w:rPr>
      </w:pPr>
    </w:p>
    <w:p w14:paraId="1FA3B327" w14:textId="77777777" w:rsidR="00831482" w:rsidRPr="00CA300B" w:rsidRDefault="00831482" w:rsidP="00831482">
      <w:pPr>
        <w:rPr>
          <w:rFonts w:ascii="Arial" w:hAnsi="Arial" w:cs="Arial"/>
          <w:color w:val="C40000"/>
          <w:sz w:val="27"/>
          <w:szCs w:val="27"/>
          <w:shd w:val="clear" w:color="auto" w:fill="F6F6F6"/>
        </w:rPr>
      </w:pPr>
    </w:p>
    <w:p w14:paraId="7C25B1E7" w14:textId="66C2EEEA" w:rsidR="006E164B" w:rsidRDefault="00CA300B">
      <w:pP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 w:hint="eastAsia"/>
          <w:b/>
          <w:bCs/>
          <w:color w:val="000000"/>
          <w:sz w:val="36"/>
          <w:szCs w:val="36"/>
          <w:shd w:val="clear" w:color="auto" w:fill="FFFFFF"/>
        </w:rPr>
        <w:t>Ｌ</w:t>
      </w:r>
      <w:proofErr w:type="spellStart"/>
      <w:r>
        <w:rPr>
          <w:rFonts w:ascii="Arial" w:hAnsi="Arial" w:cs="Arial" w:hint="eastAsia"/>
          <w:b/>
          <w:bCs/>
          <w:color w:val="000000"/>
          <w:sz w:val="36"/>
          <w:szCs w:val="36"/>
          <w:shd w:val="clear" w:color="auto" w:fill="FFFFFF"/>
        </w:rPr>
        <w:t>ocosu</w:t>
      </w:r>
      <w:proofErr w:type="spellEnd"/>
      <w:r>
        <w:rPr>
          <w:rFonts w:ascii="Arial" w:hAnsi="Arial" w:cs="Arial" w:hint="eastAsia"/>
          <w:b/>
          <w:bCs/>
          <w:color w:val="000000"/>
          <w:sz w:val="36"/>
          <w:szCs w:val="36"/>
          <w:shd w:val="clear" w:color="auto" w:fill="FFFFFF"/>
        </w:rPr>
        <w:t>倉庫＝</w:t>
      </w:r>
      <w:r w:rsidR="00BD4C90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システム建築とは</w:t>
      </w:r>
      <w:r w:rsidR="004B08D0">
        <w:rPr>
          <w:rFonts w:ascii="Arial" w:hAnsi="Arial" w:cs="Arial" w:hint="eastAsia"/>
          <w:b/>
          <w:bCs/>
          <w:color w:val="000000"/>
          <w:sz w:val="36"/>
          <w:szCs w:val="36"/>
          <w:shd w:val="clear" w:color="auto" w:fill="FFFFFF"/>
        </w:rPr>
        <w:t>？</w:t>
      </w:r>
    </w:p>
    <w:p w14:paraId="1CDB715D" w14:textId="5290FECB" w:rsidR="004B08D0" w:rsidRDefault="004B08D0">
      <w:pPr>
        <w:rPr>
          <w:rFonts w:ascii="Century" w:hAnsi="Century"/>
          <w:color w:val="000000"/>
          <w:szCs w:val="21"/>
          <w:shd w:val="clear" w:color="auto" w:fill="FFFFFF"/>
        </w:rPr>
      </w:pPr>
      <w:proofErr w:type="spellStart"/>
      <w:r>
        <w:rPr>
          <w:rFonts w:ascii="Century" w:hAnsi="Century"/>
          <w:color w:val="000000"/>
          <w:szCs w:val="21"/>
          <w:shd w:val="clear" w:color="auto" w:fill="FFFFFF"/>
        </w:rPr>
        <w:t>Locosu</w:t>
      </w:r>
      <w:proofErr w:type="spellEnd"/>
      <w:r>
        <w:rPr>
          <w:rFonts w:ascii="Century" w:hAnsi="Century"/>
          <w:color w:val="000000"/>
          <w:szCs w:val="21"/>
          <w:shd w:val="clear" w:color="auto" w:fill="FFFFFF"/>
        </w:rPr>
        <w:t>倉庫システム建築とは、新しい建築生産方式を取り入れたシステム建築です。</w:t>
      </w:r>
      <w:r>
        <w:rPr>
          <w:rFonts w:ascii="Century" w:hAnsi="Century"/>
          <w:color w:val="000000"/>
          <w:szCs w:val="21"/>
        </w:rPr>
        <w:br/>
      </w:r>
    </w:p>
    <w:p w14:paraId="417A59E7" w14:textId="186D3354" w:rsidR="00CA300B" w:rsidRDefault="00CA300B">
      <w:pPr>
        <w:rPr>
          <w:rFonts w:ascii="Century" w:hAnsi="Century"/>
          <w:color w:val="000000"/>
          <w:szCs w:val="21"/>
          <w:shd w:val="clear" w:color="auto" w:fill="FFFFFF"/>
        </w:rPr>
      </w:pPr>
      <w:r>
        <w:rPr>
          <w:rFonts w:ascii="Century" w:hAnsi="Century"/>
          <w:color w:val="000000"/>
          <w:szCs w:val="21"/>
          <w:shd w:val="clear" w:color="auto" w:fill="FFFFFF"/>
        </w:rPr>
        <w:t>徹底した標準化による、新しい建築生産方式を可能にしました。</w:t>
      </w:r>
      <w:r>
        <w:rPr>
          <w:rFonts w:ascii="Century" w:hAnsi="Century"/>
          <w:color w:val="000000"/>
          <w:szCs w:val="21"/>
        </w:rPr>
        <w:br/>
      </w:r>
      <w:r>
        <w:rPr>
          <w:rFonts w:ascii="Century" w:hAnsi="Century"/>
          <w:color w:val="000000"/>
          <w:szCs w:val="21"/>
          <w:shd w:val="clear" w:color="auto" w:fill="FFFFFF"/>
        </w:rPr>
        <w:t xml:space="preserve">(1) </w:t>
      </w:r>
      <w:r>
        <w:rPr>
          <w:rFonts w:ascii="Century" w:hAnsi="Century"/>
          <w:color w:val="000000"/>
          <w:szCs w:val="21"/>
          <w:shd w:val="clear" w:color="auto" w:fill="FFFFFF"/>
        </w:rPr>
        <w:t>建物の企画提案や迅速な見積り対応が可能です。</w:t>
      </w:r>
      <w:r>
        <w:rPr>
          <w:rFonts w:ascii="Century" w:hAnsi="Century"/>
          <w:color w:val="000000"/>
          <w:szCs w:val="21"/>
        </w:rPr>
        <w:br/>
      </w:r>
      <w:r>
        <w:rPr>
          <w:rFonts w:ascii="Century" w:hAnsi="Century"/>
          <w:color w:val="000000"/>
          <w:szCs w:val="21"/>
          <w:shd w:val="clear" w:color="auto" w:fill="FFFFFF"/>
        </w:rPr>
        <w:t xml:space="preserve">(2) </w:t>
      </w:r>
      <w:r>
        <w:rPr>
          <w:rFonts w:ascii="Century" w:hAnsi="Century"/>
          <w:color w:val="000000"/>
          <w:szCs w:val="21"/>
          <w:shd w:val="clear" w:color="auto" w:fill="FFFFFF"/>
        </w:rPr>
        <w:t>標準化による合理的かつ経済的な設計が可能です。</w:t>
      </w:r>
      <w:r>
        <w:rPr>
          <w:rFonts w:ascii="Century" w:hAnsi="Century"/>
          <w:color w:val="000000"/>
          <w:szCs w:val="21"/>
        </w:rPr>
        <w:br/>
      </w:r>
      <w:r>
        <w:rPr>
          <w:rFonts w:ascii="Century" w:hAnsi="Century"/>
          <w:color w:val="000000"/>
          <w:szCs w:val="21"/>
          <w:shd w:val="clear" w:color="auto" w:fill="FFFFFF"/>
        </w:rPr>
        <w:t>(3) CAD/CAM</w:t>
      </w:r>
      <w:r>
        <w:rPr>
          <w:rFonts w:ascii="Century" w:hAnsi="Century"/>
          <w:color w:val="000000"/>
          <w:szCs w:val="21"/>
          <w:shd w:val="clear" w:color="auto" w:fill="FFFFFF"/>
        </w:rPr>
        <w:t>データを利用したコンピューターによる構造体・外装材の一貫生産とライン化を可能としました。</w:t>
      </w:r>
      <w:r>
        <w:rPr>
          <w:rFonts w:ascii="Century" w:hAnsi="Century"/>
          <w:color w:val="000000"/>
          <w:szCs w:val="21"/>
        </w:rPr>
        <w:br/>
      </w:r>
      <w:r>
        <w:rPr>
          <w:rFonts w:ascii="Century" w:hAnsi="Century"/>
          <w:color w:val="000000"/>
          <w:szCs w:val="21"/>
          <w:shd w:val="clear" w:color="auto" w:fill="FFFFFF"/>
        </w:rPr>
        <w:t xml:space="preserve">(4) </w:t>
      </w:r>
      <w:r>
        <w:rPr>
          <w:rFonts w:ascii="Century" w:hAnsi="Century"/>
          <w:color w:val="000000"/>
          <w:szCs w:val="21"/>
          <w:shd w:val="clear" w:color="auto" w:fill="FFFFFF"/>
        </w:rPr>
        <w:t>現場加工を無くし、標準化・省力化された施工を可能としました。（このため熟練工が不要となります。）</w:t>
      </w:r>
      <w:r>
        <w:rPr>
          <w:rFonts w:ascii="Century" w:hAnsi="Century"/>
          <w:color w:val="000000"/>
          <w:szCs w:val="21"/>
        </w:rPr>
        <w:br/>
      </w:r>
      <w:r>
        <w:rPr>
          <w:rFonts w:ascii="Century" w:hAnsi="Century"/>
          <w:color w:val="000000"/>
          <w:szCs w:val="21"/>
          <w:shd w:val="clear" w:color="auto" w:fill="FFFFFF"/>
        </w:rPr>
        <w:t>これら</w:t>
      </w:r>
      <w:r>
        <w:rPr>
          <w:rFonts w:ascii="Century" w:hAnsi="Century"/>
          <w:color w:val="000000"/>
          <w:szCs w:val="21"/>
          <w:shd w:val="clear" w:color="auto" w:fill="FFFFFF"/>
        </w:rPr>
        <w:t>4</w:t>
      </w:r>
      <w:r>
        <w:rPr>
          <w:rFonts w:ascii="Century" w:hAnsi="Century"/>
          <w:color w:val="000000"/>
          <w:szCs w:val="21"/>
          <w:shd w:val="clear" w:color="auto" w:fill="FFFFFF"/>
        </w:rPr>
        <w:t>つを総合して、</w:t>
      </w:r>
      <w:r w:rsidR="004B08D0">
        <w:rPr>
          <w:rFonts w:ascii="Century" w:hAnsi="Century" w:hint="eastAsia"/>
          <w:color w:val="000000"/>
          <w:szCs w:val="21"/>
          <w:shd w:val="clear" w:color="auto" w:fill="FFFFFF"/>
        </w:rPr>
        <w:t xml:space="preserve">独自に開発した建築製品で　</w:t>
      </w:r>
      <w:r w:rsidRPr="004B08D0">
        <w:rPr>
          <w:rFonts w:ascii="Century" w:hAnsi="Century"/>
          <w:b/>
          <w:bCs/>
          <w:color w:val="000000"/>
          <w:sz w:val="24"/>
          <w:szCs w:val="24"/>
          <w:shd w:val="clear" w:color="auto" w:fill="FFFFFF"/>
        </w:rPr>
        <w:t>「低価格、高品質、短工期」</w:t>
      </w:r>
      <w:r>
        <w:rPr>
          <w:rFonts w:ascii="Century" w:hAnsi="Century"/>
          <w:color w:val="000000"/>
          <w:szCs w:val="21"/>
          <w:shd w:val="clear" w:color="auto" w:fill="FFFFFF"/>
        </w:rPr>
        <w:t>を実現しています。</w:t>
      </w:r>
    </w:p>
    <w:p w14:paraId="56EF1C2C" w14:textId="77777777" w:rsidR="00E23E98" w:rsidRDefault="00E23E98">
      <w:pP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</w:p>
    <w:p w14:paraId="17769B7C" w14:textId="49603F0B" w:rsidR="00BD4C90" w:rsidRPr="00831482" w:rsidRDefault="00831482">
      <w:pPr>
        <w:rPr>
          <w:rFonts w:ascii="Century" w:hAnsi="Century"/>
          <w:color w:val="000000"/>
          <w:sz w:val="36"/>
          <w:szCs w:val="36"/>
          <w:shd w:val="clear" w:color="auto" w:fill="FFFFFF"/>
        </w:rPr>
      </w:pPr>
      <w:r w:rsidRPr="00831482">
        <w:rPr>
          <w:rFonts w:ascii="Century" w:hAnsi="Century" w:hint="eastAsia"/>
          <w:color w:val="000000"/>
          <w:sz w:val="36"/>
          <w:szCs w:val="36"/>
          <w:shd w:val="clear" w:color="auto" w:fill="FFFFFF"/>
        </w:rPr>
        <w:t>Point</w:t>
      </w:r>
    </w:p>
    <w:p w14:paraId="40294E66" w14:textId="0514BC70" w:rsidR="00BD4C90" w:rsidRPr="00831482" w:rsidRDefault="00BD4C90" w:rsidP="00831482">
      <w:pPr>
        <w:pStyle w:val="a3"/>
        <w:numPr>
          <w:ilvl w:val="0"/>
          <w:numId w:val="1"/>
        </w:numPr>
        <w:ind w:leftChars="0"/>
        <w:rPr>
          <w:rFonts w:ascii="Arial" w:hAnsi="Arial" w:cs="Arial"/>
          <w:color w:val="C40000"/>
          <w:sz w:val="27"/>
          <w:szCs w:val="27"/>
          <w:shd w:val="clear" w:color="auto" w:fill="F6F6F6"/>
        </w:rPr>
      </w:pPr>
      <w:proofErr w:type="spellStart"/>
      <w:r w:rsidRPr="00831482">
        <w:rPr>
          <w:rFonts w:ascii="Arial" w:hAnsi="Arial" w:cs="Arial"/>
          <w:color w:val="C40000"/>
          <w:sz w:val="27"/>
          <w:szCs w:val="27"/>
          <w:shd w:val="clear" w:color="auto" w:fill="F6F6F6"/>
        </w:rPr>
        <w:t>Locosu</w:t>
      </w:r>
      <w:proofErr w:type="spellEnd"/>
      <w:r w:rsidRPr="00831482">
        <w:rPr>
          <w:rFonts w:ascii="Arial" w:hAnsi="Arial" w:cs="Arial"/>
          <w:color w:val="C40000"/>
          <w:sz w:val="27"/>
          <w:szCs w:val="27"/>
          <w:shd w:val="clear" w:color="auto" w:fill="F6F6F6"/>
        </w:rPr>
        <w:t>倉庫システム建築で坪</w:t>
      </w:r>
      <w:r w:rsidRPr="00831482">
        <w:rPr>
          <w:rFonts w:ascii="Arial" w:hAnsi="Arial" w:cs="Arial"/>
          <w:color w:val="C40000"/>
          <w:sz w:val="27"/>
          <w:szCs w:val="27"/>
          <w:shd w:val="clear" w:color="auto" w:fill="F6F6F6"/>
        </w:rPr>
        <w:t>18</w:t>
      </w:r>
      <w:r w:rsidRPr="00831482">
        <w:rPr>
          <w:rFonts w:ascii="Arial" w:hAnsi="Arial" w:cs="Arial"/>
          <w:color w:val="C40000"/>
          <w:sz w:val="27"/>
          <w:szCs w:val="27"/>
          <w:shd w:val="clear" w:color="auto" w:fill="F6F6F6"/>
        </w:rPr>
        <w:t>万円～低価格の工場倉庫</w:t>
      </w:r>
    </w:p>
    <w:p w14:paraId="6ADB9F37" w14:textId="77DE6DDB" w:rsidR="00BD4C90" w:rsidRDefault="00BD4C90" w:rsidP="00831482">
      <w:pPr>
        <w:pStyle w:val="a3"/>
        <w:numPr>
          <w:ilvl w:val="0"/>
          <w:numId w:val="1"/>
        </w:numPr>
        <w:ind w:leftChars="0"/>
      </w:pPr>
      <w:r w:rsidRPr="00831482">
        <w:rPr>
          <w:rFonts w:ascii="Arial" w:hAnsi="Arial" w:cs="Arial"/>
          <w:color w:val="C40000"/>
          <w:sz w:val="27"/>
          <w:szCs w:val="27"/>
          <w:shd w:val="clear" w:color="auto" w:fill="F6F6F6"/>
        </w:rPr>
        <w:t>工期期間約</w:t>
      </w:r>
      <w:r w:rsidRPr="00831482">
        <w:rPr>
          <w:rFonts w:ascii="Arial" w:hAnsi="Arial" w:cs="Arial"/>
          <w:color w:val="C40000"/>
          <w:sz w:val="27"/>
          <w:szCs w:val="27"/>
          <w:shd w:val="clear" w:color="auto" w:fill="F6F6F6"/>
        </w:rPr>
        <w:t>3</w:t>
      </w:r>
      <w:r w:rsidRPr="00831482">
        <w:rPr>
          <w:rFonts w:ascii="Arial" w:hAnsi="Arial" w:cs="Arial"/>
          <w:color w:val="C40000"/>
          <w:sz w:val="27"/>
          <w:szCs w:val="27"/>
          <w:shd w:val="clear" w:color="auto" w:fill="F6F6F6"/>
        </w:rPr>
        <w:t>カ月の短工期工場倉庫建設のが可能</w:t>
      </w:r>
    </w:p>
    <w:p w14:paraId="12F045DA" w14:textId="39562D6F" w:rsidR="00BD4C90" w:rsidRPr="00831482" w:rsidRDefault="00BD4C90" w:rsidP="00831482">
      <w:pPr>
        <w:pStyle w:val="a3"/>
        <w:numPr>
          <w:ilvl w:val="0"/>
          <w:numId w:val="1"/>
        </w:numPr>
        <w:ind w:leftChars="0"/>
        <w:rPr>
          <w:rFonts w:ascii="Arial" w:hAnsi="Arial" w:cs="Arial"/>
          <w:color w:val="C40000"/>
          <w:sz w:val="27"/>
          <w:szCs w:val="27"/>
          <w:shd w:val="clear" w:color="auto" w:fill="F6F6F6"/>
        </w:rPr>
      </w:pPr>
      <w:r w:rsidRPr="00831482">
        <w:rPr>
          <w:rFonts w:ascii="Arial" w:hAnsi="Arial" w:cs="Arial"/>
          <w:color w:val="C40000"/>
          <w:sz w:val="27"/>
          <w:szCs w:val="27"/>
          <w:shd w:val="clear" w:color="auto" w:fill="F6F6F6"/>
        </w:rPr>
        <w:t>60</w:t>
      </w:r>
      <w:r w:rsidRPr="00831482">
        <w:rPr>
          <w:rFonts w:ascii="Arial" w:hAnsi="Arial" w:cs="Arial"/>
          <w:color w:val="C40000"/>
          <w:sz w:val="27"/>
          <w:szCs w:val="27"/>
          <w:shd w:val="clear" w:color="auto" w:fill="F6F6F6"/>
        </w:rPr>
        <w:t>ｍ無柱の大空間工場倉庫でよりスペースの活用が可能に</w:t>
      </w:r>
    </w:p>
    <w:p w14:paraId="0A29D5A4" w14:textId="7DC0BAFF" w:rsidR="00BD4C90" w:rsidRDefault="00BD4C90">
      <w:pPr>
        <w:rPr>
          <w:rFonts w:ascii="Arial" w:hAnsi="Arial" w:cs="Arial"/>
          <w:color w:val="C40000"/>
          <w:sz w:val="27"/>
          <w:szCs w:val="27"/>
          <w:shd w:val="clear" w:color="auto" w:fill="F6F6F6"/>
        </w:rPr>
      </w:pPr>
    </w:p>
    <w:p w14:paraId="65D2B86E" w14:textId="5FFA2E19" w:rsidR="00CA300B" w:rsidRDefault="00CA300B">
      <w:pPr>
        <w:rPr>
          <w:rFonts w:ascii="Arial" w:hAnsi="Arial" w:cs="Arial"/>
          <w:color w:val="C40000"/>
          <w:sz w:val="27"/>
          <w:szCs w:val="27"/>
          <w:shd w:val="clear" w:color="auto" w:fill="F6F6F6"/>
        </w:rPr>
      </w:pPr>
    </w:p>
    <w:p w14:paraId="1BC762A1" w14:textId="451B19A9" w:rsidR="00CA300B" w:rsidRDefault="00CA300B">
      <w:pPr>
        <w:rPr>
          <w:rFonts w:ascii="Arial" w:hAnsi="Arial" w:cs="Arial"/>
          <w:color w:val="C40000"/>
          <w:sz w:val="27"/>
          <w:szCs w:val="27"/>
          <w:shd w:val="clear" w:color="auto" w:fill="F6F6F6"/>
        </w:rPr>
      </w:pPr>
      <w:r>
        <w:rPr>
          <w:rFonts w:ascii="Arial" w:hAnsi="Arial" w:cs="Arial" w:hint="eastAsia"/>
          <w:color w:val="C40000"/>
          <w:sz w:val="27"/>
          <w:szCs w:val="27"/>
          <w:shd w:val="clear" w:color="auto" w:fill="F6F6F6"/>
        </w:rPr>
        <w:t>ヤマサグループの皆様</w:t>
      </w:r>
    </w:p>
    <w:p w14:paraId="5A9CCE9C" w14:textId="610EE242" w:rsidR="00BF00BB" w:rsidRDefault="00CA300B">
      <w:pPr>
        <w:rPr>
          <w:rFonts w:ascii="Arial" w:hAnsi="Arial" w:cs="Arial"/>
          <w:color w:val="C40000"/>
          <w:sz w:val="27"/>
          <w:szCs w:val="27"/>
          <w:shd w:val="clear" w:color="auto" w:fill="F6F6F6"/>
        </w:rPr>
      </w:pPr>
      <w:r>
        <w:rPr>
          <w:rFonts w:ascii="Arial" w:hAnsi="Arial" w:cs="Arial" w:hint="eastAsia"/>
          <w:color w:val="C40000"/>
          <w:sz w:val="27"/>
          <w:szCs w:val="27"/>
          <w:shd w:val="clear" w:color="auto" w:fill="F6F6F6"/>
        </w:rPr>
        <w:t>お知り合いの方で、倉庫・工場のご計画の話がありましたら、　　　　是非Ｌ</w:t>
      </w:r>
      <w:proofErr w:type="spellStart"/>
      <w:r>
        <w:rPr>
          <w:rFonts w:ascii="Arial" w:hAnsi="Arial" w:cs="Arial" w:hint="eastAsia"/>
          <w:color w:val="C40000"/>
          <w:sz w:val="27"/>
          <w:szCs w:val="27"/>
          <w:shd w:val="clear" w:color="auto" w:fill="F6F6F6"/>
        </w:rPr>
        <w:t>ocosu</w:t>
      </w:r>
      <w:proofErr w:type="spellEnd"/>
      <w:r>
        <w:rPr>
          <w:rFonts w:ascii="Arial" w:hAnsi="Arial" w:cs="Arial" w:hint="eastAsia"/>
          <w:color w:val="C40000"/>
          <w:sz w:val="27"/>
          <w:szCs w:val="27"/>
          <w:shd w:val="clear" w:color="auto" w:fill="F6F6F6"/>
        </w:rPr>
        <w:t>倉庫の方へご連絡ください。</w:t>
      </w:r>
      <w:r w:rsidR="00BF00BB">
        <w:rPr>
          <w:rFonts w:ascii="Arial" w:hAnsi="Arial" w:cs="Arial" w:hint="eastAsia"/>
          <w:color w:val="C40000"/>
          <w:sz w:val="27"/>
          <w:szCs w:val="27"/>
          <w:shd w:val="clear" w:color="auto" w:fill="F6F6F6"/>
        </w:rPr>
        <w:t>新事業、山佐産業全員で軌道に乗せるよう取り組んでいますので、皆様ご協力をお願い致します！</w:t>
      </w:r>
    </w:p>
    <w:sectPr w:rsidR="00BF00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50499"/>
    <w:multiLevelType w:val="hybridMultilevel"/>
    <w:tmpl w:val="CE0AF430"/>
    <w:lvl w:ilvl="0" w:tplc="9200B5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90"/>
    <w:rsid w:val="00000395"/>
    <w:rsid w:val="00005DCA"/>
    <w:rsid w:val="000132FE"/>
    <w:rsid w:val="000168D3"/>
    <w:rsid w:val="000178A4"/>
    <w:rsid w:val="000274A4"/>
    <w:rsid w:val="00033961"/>
    <w:rsid w:val="00034ECC"/>
    <w:rsid w:val="000375F0"/>
    <w:rsid w:val="00046221"/>
    <w:rsid w:val="00060686"/>
    <w:rsid w:val="00063B66"/>
    <w:rsid w:val="00063C2B"/>
    <w:rsid w:val="000651BA"/>
    <w:rsid w:val="000706C0"/>
    <w:rsid w:val="0009036E"/>
    <w:rsid w:val="00090B46"/>
    <w:rsid w:val="000A4B3D"/>
    <w:rsid w:val="000C3DDA"/>
    <w:rsid w:val="000C533B"/>
    <w:rsid w:val="000C5A39"/>
    <w:rsid w:val="000C5B6B"/>
    <w:rsid w:val="000D3191"/>
    <w:rsid w:val="000E0433"/>
    <w:rsid w:val="000E213D"/>
    <w:rsid w:val="000F249F"/>
    <w:rsid w:val="000F7C8C"/>
    <w:rsid w:val="00110AF9"/>
    <w:rsid w:val="00125EDD"/>
    <w:rsid w:val="001442E6"/>
    <w:rsid w:val="00157540"/>
    <w:rsid w:val="00160091"/>
    <w:rsid w:val="001642C3"/>
    <w:rsid w:val="00170A0B"/>
    <w:rsid w:val="001743F0"/>
    <w:rsid w:val="00177C70"/>
    <w:rsid w:val="00181BE7"/>
    <w:rsid w:val="001931D9"/>
    <w:rsid w:val="001931E7"/>
    <w:rsid w:val="00197BA3"/>
    <w:rsid w:val="001B2772"/>
    <w:rsid w:val="001C326B"/>
    <w:rsid w:val="001C3817"/>
    <w:rsid w:val="001C4B16"/>
    <w:rsid w:val="001E3AD7"/>
    <w:rsid w:val="001E6B5B"/>
    <w:rsid w:val="001F76C5"/>
    <w:rsid w:val="00201BE6"/>
    <w:rsid w:val="00214145"/>
    <w:rsid w:val="00220AC0"/>
    <w:rsid w:val="00222363"/>
    <w:rsid w:val="00232DAB"/>
    <w:rsid w:val="00284615"/>
    <w:rsid w:val="00291FC5"/>
    <w:rsid w:val="002947DB"/>
    <w:rsid w:val="00294ED3"/>
    <w:rsid w:val="002A224A"/>
    <w:rsid w:val="002B070C"/>
    <w:rsid w:val="002B28C0"/>
    <w:rsid w:val="002B44B0"/>
    <w:rsid w:val="002C258D"/>
    <w:rsid w:val="002C4559"/>
    <w:rsid w:val="002C5977"/>
    <w:rsid w:val="002D1BAE"/>
    <w:rsid w:val="002E153C"/>
    <w:rsid w:val="002F0C1A"/>
    <w:rsid w:val="002F1141"/>
    <w:rsid w:val="002F3129"/>
    <w:rsid w:val="002F6C87"/>
    <w:rsid w:val="0030385B"/>
    <w:rsid w:val="00303F1F"/>
    <w:rsid w:val="00307D65"/>
    <w:rsid w:val="00310F49"/>
    <w:rsid w:val="00317BFF"/>
    <w:rsid w:val="00320AFC"/>
    <w:rsid w:val="00323464"/>
    <w:rsid w:val="0032779D"/>
    <w:rsid w:val="00332E31"/>
    <w:rsid w:val="00344AFB"/>
    <w:rsid w:val="00347CF6"/>
    <w:rsid w:val="00367421"/>
    <w:rsid w:val="00386E30"/>
    <w:rsid w:val="003870CC"/>
    <w:rsid w:val="00390010"/>
    <w:rsid w:val="003B5592"/>
    <w:rsid w:val="003C0826"/>
    <w:rsid w:val="003D00BC"/>
    <w:rsid w:val="003E0AFB"/>
    <w:rsid w:val="0040393C"/>
    <w:rsid w:val="004058AB"/>
    <w:rsid w:val="00425B05"/>
    <w:rsid w:val="0042713F"/>
    <w:rsid w:val="00432D2C"/>
    <w:rsid w:val="00447C2C"/>
    <w:rsid w:val="00453538"/>
    <w:rsid w:val="00455745"/>
    <w:rsid w:val="00467704"/>
    <w:rsid w:val="00467E46"/>
    <w:rsid w:val="00473137"/>
    <w:rsid w:val="00477956"/>
    <w:rsid w:val="004805F6"/>
    <w:rsid w:val="0048313D"/>
    <w:rsid w:val="0048799F"/>
    <w:rsid w:val="00495C73"/>
    <w:rsid w:val="004A56F9"/>
    <w:rsid w:val="004A6995"/>
    <w:rsid w:val="004B08D0"/>
    <w:rsid w:val="004B183D"/>
    <w:rsid w:val="004C018E"/>
    <w:rsid w:val="004C666F"/>
    <w:rsid w:val="004D01CC"/>
    <w:rsid w:val="004D42FE"/>
    <w:rsid w:val="004D6462"/>
    <w:rsid w:val="004F2E25"/>
    <w:rsid w:val="005114E5"/>
    <w:rsid w:val="005229B2"/>
    <w:rsid w:val="0053665F"/>
    <w:rsid w:val="00544D90"/>
    <w:rsid w:val="0055104B"/>
    <w:rsid w:val="005604BD"/>
    <w:rsid w:val="00581A3B"/>
    <w:rsid w:val="00584F82"/>
    <w:rsid w:val="00590B85"/>
    <w:rsid w:val="00590F85"/>
    <w:rsid w:val="00591A22"/>
    <w:rsid w:val="00594427"/>
    <w:rsid w:val="005B149C"/>
    <w:rsid w:val="005B14AC"/>
    <w:rsid w:val="00607A0C"/>
    <w:rsid w:val="0061182B"/>
    <w:rsid w:val="00615696"/>
    <w:rsid w:val="00620BCB"/>
    <w:rsid w:val="006268A3"/>
    <w:rsid w:val="006335A5"/>
    <w:rsid w:val="0063386F"/>
    <w:rsid w:val="00635090"/>
    <w:rsid w:val="0064277C"/>
    <w:rsid w:val="00646B9D"/>
    <w:rsid w:val="006551CE"/>
    <w:rsid w:val="006738EA"/>
    <w:rsid w:val="00680102"/>
    <w:rsid w:val="00685EDE"/>
    <w:rsid w:val="00695076"/>
    <w:rsid w:val="006A68D5"/>
    <w:rsid w:val="006B2439"/>
    <w:rsid w:val="006C387F"/>
    <w:rsid w:val="006C60DC"/>
    <w:rsid w:val="006D14DC"/>
    <w:rsid w:val="006E0834"/>
    <w:rsid w:val="006E164B"/>
    <w:rsid w:val="006E3241"/>
    <w:rsid w:val="006E7555"/>
    <w:rsid w:val="007058C0"/>
    <w:rsid w:val="00711FC3"/>
    <w:rsid w:val="007222C1"/>
    <w:rsid w:val="0072541C"/>
    <w:rsid w:val="007303CF"/>
    <w:rsid w:val="00734521"/>
    <w:rsid w:val="00742D3C"/>
    <w:rsid w:val="00756DDA"/>
    <w:rsid w:val="00763A50"/>
    <w:rsid w:val="00771A64"/>
    <w:rsid w:val="007811A7"/>
    <w:rsid w:val="00782CBA"/>
    <w:rsid w:val="00792283"/>
    <w:rsid w:val="007924FE"/>
    <w:rsid w:val="007942AF"/>
    <w:rsid w:val="007B57A0"/>
    <w:rsid w:val="007B6922"/>
    <w:rsid w:val="007B7EB5"/>
    <w:rsid w:val="007C7BEB"/>
    <w:rsid w:val="007D0BAD"/>
    <w:rsid w:val="007D476A"/>
    <w:rsid w:val="007F3226"/>
    <w:rsid w:val="007F4B08"/>
    <w:rsid w:val="008028B0"/>
    <w:rsid w:val="00807FCE"/>
    <w:rsid w:val="00816D79"/>
    <w:rsid w:val="008233DB"/>
    <w:rsid w:val="00825412"/>
    <w:rsid w:val="00831482"/>
    <w:rsid w:val="008338B6"/>
    <w:rsid w:val="00834CD7"/>
    <w:rsid w:val="00835866"/>
    <w:rsid w:val="00840EC7"/>
    <w:rsid w:val="00842532"/>
    <w:rsid w:val="00884BF4"/>
    <w:rsid w:val="008858C5"/>
    <w:rsid w:val="00885ED8"/>
    <w:rsid w:val="008866CD"/>
    <w:rsid w:val="0088730B"/>
    <w:rsid w:val="008978D2"/>
    <w:rsid w:val="008A265B"/>
    <w:rsid w:val="008A543D"/>
    <w:rsid w:val="008A6DC6"/>
    <w:rsid w:val="008B0BFD"/>
    <w:rsid w:val="008B76BA"/>
    <w:rsid w:val="008D1C79"/>
    <w:rsid w:val="008D2850"/>
    <w:rsid w:val="008E47BA"/>
    <w:rsid w:val="008E54C8"/>
    <w:rsid w:val="008F13A3"/>
    <w:rsid w:val="008F18A9"/>
    <w:rsid w:val="00900FC5"/>
    <w:rsid w:val="0090331D"/>
    <w:rsid w:val="00903785"/>
    <w:rsid w:val="00904F3B"/>
    <w:rsid w:val="00905AFA"/>
    <w:rsid w:val="00917092"/>
    <w:rsid w:val="0092309F"/>
    <w:rsid w:val="00930B31"/>
    <w:rsid w:val="0093234D"/>
    <w:rsid w:val="0094063E"/>
    <w:rsid w:val="0094693C"/>
    <w:rsid w:val="0095334C"/>
    <w:rsid w:val="00963982"/>
    <w:rsid w:val="00977545"/>
    <w:rsid w:val="00983FC2"/>
    <w:rsid w:val="009B7653"/>
    <w:rsid w:val="009D76C6"/>
    <w:rsid w:val="009E7C1B"/>
    <w:rsid w:val="009F4D01"/>
    <w:rsid w:val="00A00FD3"/>
    <w:rsid w:val="00A04D6A"/>
    <w:rsid w:val="00A067FB"/>
    <w:rsid w:val="00A15C70"/>
    <w:rsid w:val="00A21790"/>
    <w:rsid w:val="00A244B7"/>
    <w:rsid w:val="00A45D38"/>
    <w:rsid w:val="00A553E0"/>
    <w:rsid w:val="00A623E6"/>
    <w:rsid w:val="00A6566F"/>
    <w:rsid w:val="00A66712"/>
    <w:rsid w:val="00A741A4"/>
    <w:rsid w:val="00A84DDC"/>
    <w:rsid w:val="00AA4129"/>
    <w:rsid w:val="00AA5EA2"/>
    <w:rsid w:val="00AB538B"/>
    <w:rsid w:val="00AB5658"/>
    <w:rsid w:val="00AC29C7"/>
    <w:rsid w:val="00AC2C12"/>
    <w:rsid w:val="00AC65DA"/>
    <w:rsid w:val="00B17AA3"/>
    <w:rsid w:val="00B209F9"/>
    <w:rsid w:val="00B31D75"/>
    <w:rsid w:val="00B3421C"/>
    <w:rsid w:val="00B428BA"/>
    <w:rsid w:val="00B70C45"/>
    <w:rsid w:val="00B72A1C"/>
    <w:rsid w:val="00B73968"/>
    <w:rsid w:val="00B7489F"/>
    <w:rsid w:val="00B77791"/>
    <w:rsid w:val="00B83F25"/>
    <w:rsid w:val="00B86CC8"/>
    <w:rsid w:val="00B97449"/>
    <w:rsid w:val="00BA1D01"/>
    <w:rsid w:val="00BC25C2"/>
    <w:rsid w:val="00BC7B8A"/>
    <w:rsid w:val="00BD4C90"/>
    <w:rsid w:val="00BE55FB"/>
    <w:rsid w:val="00BE6F5B"/>
    <w:rsid w:val="00BF00BB"/>
    <w:rsid w:val="00BF2294"/>
    <w:rsid w:val="00BF3AF1"/>
    <w:rsid w:val="00C31703"/>
    <w:rsid w:val="00C33C5D"/>
    <w:rsid w:val="00C353BD"/>
    <w:rsid w:val="00C3541A"/>
    <w:rsid w:val="00C35C47"/>
    <w:rsid w:val="00C41155"/>
    <w:rsid w:val="00C42ECA"/>
    <w:rsid w:val="00C6368E"/>
    <w:rsid w:val="00C66E58"/>
    <w:rsid w:val="00C70CDC"/>
    <w:rsid w:val="00C84A1C"/>
    <w:rsid w:val="00C85FAB"/>
    <w:rsid w:val="00C96BDE"/>
    <w:rsid w:val="00CA300B"/>
    <w:rsid w:val="00CB7A85"/>
    <w:rsid w:val="00CC184C"/>
    <w:rsid w:val="00CD0E2E"/>
    <w:rsid w:val="00CD5372"/>
    <w:rsid w:val="00CE0C38"/>
    <w:rsid w:val="00CF203D"/>
    <w:rsid w:val="00CF30E0"/>
    <w:rsid w:val="00D017EA"/>
    <w:rsid w:val="00D028E3"/>
    <w:rsid w:val="00D0327F"/>
    <w:rsid w:val="00D13528"/>
    <w:rsid w:val="00D14DAC"/>
    <w:rsid w:val="00D159C8"/>
    <w:rsid w:val="00D217B5"/>
    <w:rsid w:val="00D22AEA"/>
    <w:rsid w:val="00D26568"/>
    <w:rsid w:val="00D314C2"/>
    <w:rsid w:val="00D35676"/>
    <w:rsid w:val="00D36D0A"/>
    <w:rsid w:val="00D436CB"/>
    <w:rsid w:val="00D4595D"/>
    <w:rsid w:val="00D5221A"/>
    <w:rsid w:val="00D54156"/>
    <w:rsid w:val="00D5613A"/>
    <w:rsid w:val="00D6167C"/>
    <w:rsid w:val="00D6542F"/>
    <w:rsid w:val="00D65BCA"/>
    <w:rsid w:val="00D674A9"/>
    <w:rsid w:val="00D71459"/>
    <w:rsid w:val="00D77047"/>
    <w:rsid w:val="00D921B9"/>
    <w:rsid w:val="00DA2280"/>
    <w:rsid w:val="00DA2A6A"/>
    <w:rsid w:val="00DB7EA1"/>
    <w:rsid w:val="00DC2702"/>
    <w:rsid w:val="00DC7B46"/>
    <w:rsid w:val="00DD2E15"/>
    <w:rsid w:val="00DD6C33"/>
    <w:rsid w:val="00DF3AD4"/>
    <w:rsid w:val="00DF5FE0"/>
    <w:rsid w:val="00DF7798"/>
    <w:rsid w:val="00DF7A3C"/>
    <w:rsid w:val="00E23E98"/>
    <w:rsid w:val="00E23EF8"/>
    <w:rsid w:val="00E261D0"/>
    <w:rsid w:val="00E34891"/>
    <w:rsid w:val="00E75DEA"/>
    <w:rsid w:val="00E7697D"/>
    <w:rsid w:val="00E86DBA"/>
    <w:rsid w:val="00E931D1"/>
    <w:rsid w:val="00EA40C1"/>
    <w:rsid w:val="00EB0832"/>
    <w:rsid w:val="00EB286E"/>
    <w:rsid w:val="00EB5967"/>
    <w:rsid w:val="00EC3F7B"/>
    <w:rsid w:val="00EC6CE0"/>
    <w:rsid w:val="00EC712B"/>
    <w:rsid w:val="00ED010A"/>
    <w:rsid w:val="00ED0D83"/>
    <w:rsid w:val="00ED1BCC"/>
    <w:rsid w:val="00ED365C"/>
    <w:rsid w:val="00EE1BD3"/>
    <w:rsid w:val="00EE292C"/>
    <w:rsid w:val="00EE2A9D"/>
    <w:rsid w:val="00EE56C1"/>
    <w:rsid w:val="00F022CF"/>
    <w:rsid w:val="00F11266"/>
    <w:rsid w:val="00F20ABB"/>
    <w:rsid w:val="00F2627E"/>
    <w:rsid w:val="00F47DF3"/>
    <w:rsid w:val="00F47F1C"/>
    <w:rsid w:val="00F55EDA"/>
    <w:rsid w:val="00F566A2"/>
    <w:rsid w:val="00F63E4A"/>
    <w:rsid w:val="00F8658C"/>
    <w:rsid w:val="00F96DE9"/>
    <w:rsid w:val="00FA2C30"/>
    <w:rsid w:val="00FA3EEC"/>
    <w:rsid w:val="00FB111D"/>
    <w:rsid w:val="00FB460F"/>
    <w:rsid w:val="00FC0B88"/>
    <w:rsid w:val="00FC1DCB"/>
    <w:rsid w:val="00FD056F"/>
    <w:rsid w:val="00FD1F29"/>
    <w:rsid w:val="00FD20E5"/>
    <w:rsid w:val="00FD41E1"/>
    <w:rsid w:val="00FE1AC7"/>
    <w:rsid w:val="00FF0084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3C08D1"/>
  <w15:chartTrackingRefBased/>
  <w15:docId w15:val="{F472EDB1-4479-4266-B100-503DD1B4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4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yoshitomi</dc:creator>
  <cp:keywords/>
  <dc:description/>
  <cp:lastModifiedBy>yoshitomi</cp:lastModifiedBy>
  <cp:revision>10</cp:revision>
  <dcterms:created xsi:type="dcterms:W3CDTF">2021-07-05T00:18:00Z</dcterms:created>
  <dcterms:modified xsi:type="dcterms:W3CDTF">2021-07-06T07:09:00Z</dcterms:modified>
</cp:coreProperties>
</file>